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0C61D" w14:textId="77777777" w:rsidR="003E4513" w:rsidRDefault="003E4513" w:rsidP="003E4513">
      <w:bookmarkStart w:id="0" w:name="_GoBack"/>
      <w:bookmarkEnd w:id="0"/>
      <w:r>
        <w:rPr>
          <w:b/>
          <w:bCs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EF0C6A7" wp14:editId="7EF0C6A8">
            <wp:simplePos x="0" y="0"/>
            <wp:positionH relativeFrom="page">
              <wp:posOffset>862330</wp:posOffset>
            </wp:positionH>
            <wp:positionV relativeFrom="paragraph">
              <wp:posOffset>-116205</wp:posOffset>
            </wp:positionV>
            <wp:extent cx="766445" cy="7658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EF0C6A9" wp14:editId="7EF0C6AA">
            <wp:simplePos x="0" y="0"/>
            <wp:positionH relativeFrom="column">
              <wp:posOffset>5311775</wp:posOffset>
            </wp:positionH>
            <wp:positionV relativeFrom="paragraph">
              <wp:posOffset>187960</wp:posOffset>
            </wp:positionV>
            <wp:extent cx="939165" cy="4635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0C61E" w14:textId="77777777" w:rsidR="003E4513" w:rsidRPr="003E4513" w:rsidRDefault="003E4513" w:rsidP="003E4513"/>
    <w:p w14:paraId="7EF0C61F" w14:textId="77777777" w:rsidR="003E4513" w:rsidRDefault="002269B8" w:rsidP="003E4513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GCSE Geology </w:t>
      </w:r>
      <w:r w:rsidR="003E4513">
        <w:rPr>
          <w:rFonts w:cs="Arial"/>
          <w:b/>
          <w:sz w:val="32"/>
          <w:szCs w:val="32"/>
        </w:rPr>
        <w:t>Fieldwork Statement</w:t>
      </w:r>
      <w:r>
        <w:rPr>
          <w:rFonts w:cs="Arial"/>
          <w:b/>
          <w:sz w:val="32"/>
          <w:szCs w:val="32"/>
        </w:rPr>
        <w:t xml:space="preserve"> </w:t>
      </w:r>
    </w:p>
    <w:p w14:paraId="7EF0C620" w14:textId="77777777" w:rsidR="002269B8" w:rsidRDefault="002269B8" w:rsidP="003E4513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Summer 20 ……</w:t>
      </w:r>
    </w:p>
    <w:tbl>
      <w:tblPr>
        <w:tblStyle w:val="TableGrid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1784"/>
        <w:gridCol w:w="7232"/>
      </w:tblGrid>
      <w:tr w:rsidR="003E4513" w14:paraId="7EF0C624" w14:textId="77777777" w:rsidTr="004D6E2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21" w14:textId="77777777" w:rsidR="003E4513" w:rsidRDefault="003E4513" w:rsidP="004D6E2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Centre Name</w:t>
            </w:r>
          </w:p>
          <w:p w14:paraId="7EF0C622" w14:textId="77777777" w:rsidR="003E4513" w:rsidRDefault="003E4513" w:rsidP="004D6E21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23" w14:textId="77777777" w:rsidR="003E4513" w:rsidRDefault="003E4513" w:rsidP="004D6E2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3E4513" w14:paraId="7EF0C628" w14:textId="77777777" w:rsidTr="004D6E2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25" w14:textId="77777777" w:rsidR="003E4513" w:rsidRDefault="003E4513" w:rsidP="004D6E2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Centre Number</w:t>
            </w:r>
          </w:p>
          <w:p w14:paraId="7EF0C626" w14:textId="77777777" w:rsidR="003E4513" w:rsidRDefault="003E4513" w:rsidP="004D6E21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27" w14:textId="77777777" w:rsidR="003E4513" w:rsidRDefault="003E4513" w:rsidP="004D6E2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176DAA36" w14:textId="287293A3" w:rsidR="00433984" w:rsidRDefault="00433984" w:rsidP="003E4513">
      <w:pPr>
        <w:rPr>
          <w:rFonts w:cs="Arial"/>
          <w:b/>
          <w:sz w:val="24"/>
          <w:szCs w:val="24"/>
        </w:rPr>
      </w:pPr>
    </w:p>
    <w:p w14:paraId="7EF0C62A" w14:textId="39268FF6" w:rsidR="003E4513" w:rsidRDefault="003E4513" w:rsidP="003E451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Details of fieldwork days</w:t>
      </w:r>
    </w:p>
    <w:p w14:paraId="7EF0C62B" w14:textId="77777777" w:rsidR="003E4513" w:rsidRDefault="003E4513" w:rsidP="003E4513">
      <w:pPr>
        <w:rPr>
          <w:rFonts w:cs="Arial"/>
        </w:rPr>
      </w:pPr>
      <w:r>
        <w:rPr>
          <w:rFonts w:cs="Arial"/>
        </w:rPr>
        <w:t xml:space="preserve">Please complete details of all the days of fieldwork undertaken by your centre.  A </w:t>
      </w:r>
      <w:r>
        <w:rPr>
          <w:rFonts w:cs="Arial"/>
          <w:b/>
        </w:rPr>
        <w:t>minimum</w:t>
      </w:r>
      <w:r>
        <w:rPr>
          <w:rFonts w:cs="Arial"/>
        </w:rPr>
        <w:t xml:space="preserve"> of </w:t>
      </w:r>
      <w:r>
        <w:rPr>
          <w:rFonts w:cs="Arial"/>
          <w:b/>
        </w:rPr>
        <w:t>two</w:t>
      </w:r>
      <w:r>
        <w:rPr>
          <w:rFonts w:cs="Arial"/>
        </w:rPr>
        <w:t xml:space="preserve"> must be completed.</w:t>
      </w:r>
    </w:p>
    <w:p w14:paraId="7EF0C62C" w14:textId="77777777" w:rsidR="003E4513" w:rsidRDefault="003E4513" w:rsidP="003E4513">
      <w:pPr>
        <w:rPr>
          <w:rFonts w:cs="Arial"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308"/>
        <w:gridCol w:w="2237"/>
        <w:gridCol w:w="2249"/>
        <w:gridCol w:w="2256"/>
      </w:tblGrid>
      <w:tr w:rsidR="003E4513" w14:paraId="7EF0C631" w14:textId="77777777" w:rsidTr="004D6E2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C62D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6B4E88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2E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C62F" w14:textId="77777777" w:rsidR="003E4513" w:rsidRPr="006B4E88" w:rsidRDefault="003E4513" w:rsidP="004D6E21">
            <w:pPr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</w:rPr>
              <w:t xml:space="preserve">Number of learners </w:t>
            </w:r>
            <w:r w:rsidRPr="006B4E88">
              <w:rPr>
                <w:rFonts w:cs="Arial"/>
                <w:sz w:val="22"/>
                <w:szCs w:val="22"/>
              </w:rPr>
              <w:t>who attended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30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3E4513" w14:paraId="7EF0C635" w14:textId="77777777" w:rsidTr="004D6E2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32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  <w:r w:rsidRPr="006B4E88">
              <w:rPr>
                <w:rFonts w:cs="Arial"/>
                <w:sz w:val="22"/>
                <w:szCs w:val="22"/>
              </w:rPr>
              <w:t>Location</w:t>
            </w:r>
          </w:p>
          <w:p w14:paraId="7EF0C633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34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3E4513" w14:paraId="7EF0C640" w14:textId="77777777" w:rsidTr="004D6E2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36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  <w:r w:rsidRPr="006B4E88">
              <w:rPr>
                <w:rFonts w:cs="Arial"/>
                <w:sz w:val="22"/>
                <w:szCs w:val="22"/>
              </w:rPr>
              <w:t>Brief description of fieldwork undertaken</w:t>
            </w:r>
          </w:p>
          <w:p w14:paraId="7EF0C637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38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39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3A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3B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3C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3D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3E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3F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EF0C641" w14:textId="77777777" w:rsidR="003E4513" w:rsidRDefault="003E4513" w:rsidP="003E4513">
      <w:pPr>
        <w:rPr>
          <w:rFonts w:cs="Arial"/>
          <w:b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308"/>
        <w:gridCol w:w="2237"/>
        <w:gridCol w:w="2249"/>
        <w:gridCol w:w="2256"/>
      </w:tblGrid>
      <w:tr w:rsidR="003E4513" w14:paraId="7EF0C646" w14:textId="77777777" w:rsidTr="004D6E2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C642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6B4E88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43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C644" w14:textId="77777777" w:rsidR="003E4513" w:rsidRDefault="003E4513" w:rsidP="004D6E21">
            <w:pPr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</w:rPr>
              <w:t xml:space="preserve">Number of learners </w:t>
            </w:r>
            <w:r w:rsidRPr="006B4E88">
              <w:rPr>
                <w:rFonts w:cs="Arial"/>
                <w:sz w:val="22"/>
                <w:szCs w:val="22"/>
              </w:rPr>
              <w:t>who attended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45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3E4513" w14:paraId="7EF0C64A" w14:textId="77777777" w:rsidTr="004D6E2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47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  <w:r w:rsidRPr="006B4E88">
              <w:rPr>
                <w:rFonts w:cs="Arial"/>
                <w:sz w:val="22"/>
                <w:szCs w:val="22"/>
              </w:rPr>
              <w:t>Location</w:t>
            </w:r>
          </w:p>
          <w:p w14:paraId="7EF0C648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49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3E4513" w14:paraId="7EF0C655" w14:textId="77777777" w:rsidTr="004D6E2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4B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  <w:r w:rsidRPr="006B4E88">
              <w:rPr>
                <w:rFonts w:cs="Arial"/>
                <w:sz w:val="22"/>
                <w:szCs w:val="22"/>
              </w:rPr>
              <w:t>Brief description of fieldwork undertaken</w:t>
            </w:r>
          </w:p>
          <w:p w14:paraId="7EF0C64C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4D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4E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4F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50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51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52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53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54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EF0C656" w14:textId="77777777" w:rsidR="003E4513" w:rsidRDefault="003E4513" w:rsidP="003E4513">
      <w:pPr>
        <w:rPr>
          <w:rFonts w:cs="Arial"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308"/>
        <w:gridCol w:w="2237"/>
        <w:gridCol w:w="2249"/>
        <w:gridCol w:w="2256"/>
      </w:tblGrid>
      <w:tr w:rsidR="003E4513" w14:paraId="7EF0C65B" w14:textId="77777777" w:rsidTr="004D6E2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C657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6B4E88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58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C659" w14:textId="77777777" w:rsidR="003E4513" w:rsidRDefault="003E4513" w:rsidP="004D6E21">
            <w:pPr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</w:rPr>
              <w:t xml:space="preserve">Number of learners </w:t>
            </w:r>
            <w:r w:rsidRPr="006B4E88">
              <w:rPr>
                <w:rFonts w:cs="Arial"/>
                <w:sz w:val="22"/>
                <w:szCs w:val="22"/>
              </w:rPr>
              <w:t>who attended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5A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3E4513" w14:paraId="7EF0C65F" w14:textId="77777777" w:rsidTr="004D6E2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5C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  <w:r w:rsidRPr="006B4E88">
              <w:rPr>
                <w:rFonts w:cs="Arial"/>
                <w:sz w:val="22"/>
                <w:szCs w:val="22"/>
              </w:rPr>
              <w:t>Location</w:t>
            </w:r>
          </w:p>
          <w:p w14:paraId="7EF0C65D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5E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3E4513" w14:paraId="7EF0C66A" w14:textId="77777777" w:rsidTr="004D6E2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60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  <w:r w:rsidRPr="006B4E88">
              <w:rPr>
                <w:rFonts w:cs="Arial"/>
                <w:sz w:val="22"/>
                <w:szCs w:val="22"/>
              </w:rPr>
              <w:t>Brief description of fieldwork undertaken</w:t>
            </w:r>
          </w:p>
          <w:p w14:paraId="7EF0C661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62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63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64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65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66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67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68" w14:textId="77777777" w:rsidR="003E4513" w:rsidRDefault="003E4513" w:rsidP="004D6E21">
            <w:pPr>
              <w:rPr>
                <w:rFonts w:cs="Arial"/>
                <w:b/>
              </w:rPr>
            </w:pPr>
          </w:p>
          <w:p w14:paraId="7EF0C669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EF0C66B" w14:textId="77777777" w:rsidR="003E4513" w:rsidRDefault="003E4513" w:rsidP="003E4513">
      <w:pPr>
        <w:rPr>
          <w:rFonts w:cs="Arial"/>
          <w:szCs w:val="22"/>
        </w:rPr>
      </w:pPr>
    </w:p>
    <w:p w14:paraId="7EF0C66C" w14:textId="77777777" w:rsidR="003E4513" w:rsidRPr="003E4513" w:rsidRDefault="003E4513" w:rsidP="003E4513">
      <w:pPr>
        <w:rPr>
          <w:rFonts w:cs="Arial"/>
        </w:rPr>
      </w:pPr>
      <w:r>
        <w:rPr>
          <w:rFonts w:cs="Arial"/>
          <w:b/>
          <w:sz w:val="24"/>
          <w:szCs w:val="24"/>
        </w:rPr>
        <w:lastRenderedPageBreak/>
        <w:t>Details of the directed investigation(s)</w:t>
      </w:r>
    </w:p>
    <w:p w14:paraId="7EF0C66D" w14:textId="77777777" w:rsidR="003E4513" w:rsidRDefault="003E4513" w:rsidP="003E4513">
      <w:pPr>
        <w:rPr>
          <w:rFonts w:cs="Arial"/>
          <w:b/>
          <w:sz w:val="24"/>
          <w:szCs w:val="24"/>
        </w:rPr>
      </w:pPr>
    </w:p>
    <w:p w14:paraId="7EF0C66E" w14:textId="77777777" w:rsidR="003E4513" w:rsidRDefault="003E4513" w:rsidP="003E4513">
      <w:pPr>
        <w:rPr>
          <w:rFonts w:cs="Arial"/>
        </w:rPr>
      </w:pPr>
      <w:r>
        <w:rPr>
          <w:rFonts w:cs="Arial"/>
        </w:rPr>
        <w:t xml:space="preserve">Please complete details of any directed investigations. It is anticipated that these will have been undertaken during the fieldwork days detailed in this statement. A </w:t>
      </w:r>
      <w:r>
        <w:rPr>
          <w:rFonts w:cs="Arial"/>
          <w:b/>
        </w:rPr>
        <w:t>minimum</w:t>
      </w:r>
      <w:r>
        <w:rPr>
          <w:rFonts w:cs="Arial"/>
        </w:rPr>
        <w:t xml:space="preserve"> of </w:t>
      </w:r>
      <w:r>
        <w:rPr>
          <w:rFonts w:cs="Arial"/>
          <w:b/>
        </w:rPr>
        <w:t>one</w:t>
      </w:r>
      <w:r>
        <w:rPr>
          <w:rFonts w:cs="Arial"/>
        </w:rPr>
        <w:t xml:space="preserve"> must be completed. </w:t>
      </w:r>
    </w:p>
    <w:p w14:paraId="7EF0C66F" w14:textId="77777777" w:rsidR="003E4513" w:rsidRDefault="003E4513" w:rsidP="003E4513">
      <w:pPr>
        <w:rPr>
          <w:rFonts w:cs="Arial"/>
        </w:rPr>
      </w:pPr>
    </w:p>
    <w:p w14:paraId="7EF0C670" w14:textId="77777777" w:rsidR="003E4513" w:rsidRDefault="003E4513" w:rsidP="003E4513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6668"/>
      </w:tblGrid>
      <w:tr w:rsidR="003E4513" w:rsidRPr="006B4E88" w14:paraId="7EF0C674" w14:textId="77777777" w:rsidTr="004D6E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71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  <w:r w:rsidRPr="006B4E88">
              <w:rPr>
                <w:rFonts w:cs="Arial"/>
                <w:sz w:val="22"/>
                <w:szCs w:val="22"/>
              </w:rPr>
              <w:t>Date</w:t>
            </w:r>
          </w:p>
          <w:p w14:paraId="7EF0C672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73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3E4513" w:rsidRPr="006B4E88" w14:paraId="7EF0C683" w14:textId="77777777" w:rsidTr="004D6E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75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EF0C676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  <w:r w:rsidRPr="006B4E88">
              <w:rPr>
                <w:rFonts w:cs="Arial"/>
                <w:sz w:val="22"/>
                <w:szCs w:val="22"/>
              </w:rPr>
              <w:t>Brief description of the directed investigation</w:t>
            </w:r>
          </w:p>
          <w:p w14:paraId="7EF0C677" w14:textId="77777777" w:rsidR="003E4513" w:rsidRPr="006B4E88" w:rsidRDefault="003E4513" w:rsidP="004D6E21">
            <w:pPr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78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79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7A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7B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7C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7D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7E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7F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14:paraId="7EF0C680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14:paraId="7EF0C681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14:paraId="7EF0C682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EF0C684" w14:textId="77777777" w:rsidR="003E4513" w:rsidRPr="006B4E88" w:rsidRDefault="003E4513" w:rsidP="003E4513">
      <w:pPr>
        <w:rPr>
          <w:rFonts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6668"/>
      </w:tblGrid>
      <w:tr w:rsidR="003E4513" w:rsidRPr="006B4E88" w14:paraId="7EF0C688" w14:textId="77777777" w:rsidTr="004D6E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85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  <w:r w:rsidRPr="006B4E88">
              <w:rPr>
                <w:rFonts w:cs="Arial"/>
                <w:sz w:val="22"/>
                <w:szCs w:val="22"/>
              </w:rPr>
              <w:t>Date</w:t>
            </w:r>
          </w:p>
          <w:p w14:paraId="7EF0C686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87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3E4513" w:rsidRPr="006B4E88" w14:paraId="7EF0C696" w14:textId="77777777" w:rsidTr="004D6E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89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EF0C68A" w14:textId="77777777" w:rsidR="003E4513" w:rsidRPr="006B4E88" w:rsidRDefault="003E4513" w:rsidP="004D6E21">
            <w:pPr>
              <w:jc w:val="center"/>
              <w:rPr>
                <w:rFonts w:cs="Arial"/>
                <w:sz w:val="22"/>
                <w:szCs w:val="22"/>
              </w:rPr>
            </w:pPr>
            <w:r w:rsidRPr="006B4E88">
              <w:rPr>
                <w:rFonts w:cs="Arial"/>
                <w:sz w:val="22"/>
                <w:szCs w:val="22"/>
              </w:rPr>
              <w:t>Brief description of the directed investigation</w:t>
            </w:r>
          </w:p>
          <w:p w14:paraId="7EF0C68B" w14:textId="77777777" w:rsidR="003E4513" w:rsidRPr="006B4E88" w:rsidRDefault="003E4513" w:rsidP="004D6E21">
            <w:pPr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8C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8D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8E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8F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90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91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92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93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</w:rPr>
            </w:pPr>
          </w:p>
          <w:p w14:paraId="7EF0C694" w14:textId="77777777" w:rsidR="003E4513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14:paraId="7EF0C695" w14:textId="77777777" w:rsidR="003E4513" w:rsidRPr="006B4E88" w:rsidRDefault="003E4513" w:rsidP="004D6E2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EF0C697" w14:textId="77777777" w:rsidR="003E4513" w:rsidRDefault="003E4513" w:rsidP="003E4513">
      <w:pPr>
        <w:rPr>
          <w:rFonts w:cs="Arial"/>
          <w:b/>
          <w:szCs w:val="22"/>
        </w:rPr>
      </w:pPr>
    </w:p>
    <w:p w14:paraId="7EF0C698" w14:textId="77777777" w:rsidR="003E4513" w:rsidRDefault="003E4513" w:rsidP="003E4513">
      <w:pPr>
        <w:rPr>
          <w:rFonts w:cs="Arial"/>
        </w:rPr>
      </w:pPr>
      <w:r>
        <w:rPr>
          <w:rFonts w:cs="Arial"/>
        </w:rPr>
        <w:t xml:space="preserve">I declare that all </w:t>
      </w:r>
      <w:r w:rsidR="002269B8">
        <w:rPr>
          <w:rFonts w:cs="Arial"/>
        </w:rPr>
        <w:t>learners</w:t>
      </w:r>
      <w:r>
        <w:rPr>
          <w:rFonts w:cs="Arial"/>
        </w:rPr>
        <w:t xml:space="preserve"> have been given the opportunity to undertake a </w:t>
      </w:r>
      <w:r>
        <w:rPr>
          <w:rFonts w:cs="Arial"/>
          <w:b/>
        </w:rPr>
        <w:t xml:space="preserve">minimum </w:t>
      </w:r>
      <w:r w:rsidRPr="001A4DAA">
        <w:rPr>
          <w:rFonts w:cs="Arial"/>
        </w:rPr>
        <w:t>of</w:t>
      </w:r>
      <w:r>
        <w:rPr>
          <w:rFonts w:cs="Arial"/>
          <w:b/>
        </w:rPr>
        <w:t xml:space="preserve"> two </w:t>
      </w:r>
      <w:r w:rsidRPr="001A4DAA">
        <w:rPr>
          <w:rFonts w:cs="Arial"/>
        </w:rPr>
        <w:t>days fieldwork</w:t>
      </w:r>
      <w:r>
        <w:rPr>
          <w:rFonts w:cs="Arial"/>
        </w:rPr>
        <w:t xml:space="preserve"> as detailed in this stateme</w:t>
      </w:r>
      <w:r w:rsidR="005B35F0">
        <w:rPr>
          <w:rFonts w:cs="Arial"/>
        </w:rPr>
        <w:t>nt. In addition these learners</w:t>
      </w:r>
      <w:r>
        <w:rPr>
          <w:rFonts w:cs="Arial"/>
        </w:rPr>
        <w:t xml:space="preserve"> have been given a </w:t>
      </w:r>
      <w:r>
        <w:rPr>
          <w:rFonts w:cs="Arial"/>
          <w:b/>
        </w:rPr>
        <w:t xml:space="preserve">minimum </w:t>
      </w:r>
      <w:r w:rsidRPr="001A4DAA">
        <w:rPr>
          <w:rFonts w:cs="Arial"/>
        </w:rPr>
        <w:t xml:space="preserve">of </w:t>
      </w:r>
      <w:r>
        <w:rPr>
          <w:rFonts w:cs="Arial"/>
          <w:b/>
        </w:rPr>
        <w:t xml:space="preserve">one </w:t>
      </w:r>
      <w:r w:rsidRPr="001A4DAA">
        <w:rPr>
          <w:rFonts w:cs="Arial"/>
        </w:rPr>
        <w:t>opportunity to carry out a directed investigation</w:t>
      </w:r>
      <w:r>
        <w:rPr>
          <w:rFonts w:cs="Arial"/>
        </w:rPr>
        <w:t xml:space="preserve"> to answer a geological problem as detailed in this statement.</w:t>
      </w:r>
    </w:p>
    <w:p w14:paraId="7EF0C699" w14:textId="77777777" w:rsidR="00CE3BE7" w:rsidRDefault="00CE3BE7" w:rsidP="003E4513">
      <w:pPr>
        <w:rPr>
          <w:rFonts w:cs="Arial"/>
        </w:rPr>
      </w:pPr>
    </w:p>
    <w:p w14:paraId="7EF0C69E" w14:textId="64E1AD60" w:rsidR="00CE3BE7" w:rsidRDefault="00CE3BE7" w:rsidP="003E4513">
      <w:pPr>
        <w:rPr>
          <w:rFonts w:cs="Arial"/>
        </w:rPr>
      </w:pPr>
    </w:p>
    <w:p w14:paraId="7EF0C69F" w14:textId="77777777" w:rsidR="003E4513" w:rsidRDefault="003E4513" w:rsidP="003E4513">
      <w:pPr>
        <w:rPr>
          <w:rFonts w:cs="Arial"/>
          <w:b/>
        </w:rPr>
      </w:pPr>
    </w:p>
    <w:p w14:paraId="7EF0C6A0" w14:textId="77777777" w:rsidR="003E4513" w:rsidRDefault="003E4513" w:rsidP="003E4513">
      <w:pPr>
        <w:rPr>
          <w:rFonts w:cs="Arial"/>
          <w:b/>
        </w:rPr>
      </w:pPr>
      <w:r>
        <w:rPr>
          <w:rFonts w:cs="Arial"/>
          <w:b/>
        </w:rPr>
        <w:t>Teacher's signature: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Date:</w:t>
      </w:r>
    </w:p>
    <w:p w14:paraId="7EF0C6A1" w14:textId="77777777" w:rsidR="003E4513" w:rsidRDefault="003E4513" w:rsidP="003E4513">
      <w:pPr>
        <w:rPr>
          <w:rFonts w:cs="Arial"/>
          <w:b/>
        </w:rPr>
      </w:pPr>
    </w:p>
    <w:p w14:paraId="7EF0C6A2" w14:textId="77777777" w:rsidR="003E4513" w:rsidRDefault="003E4513" w:rsidP="003E4513">
      <w:pPr>
        <w:rPr>
          <w:rFonts w:cs="Arial"/>
        </w:rPr>
      </w:pPr>
      <w:r>
        <w:rPr>
          <w:rFonts w:cs="Arial"/>
        </w:rPr>
        <w:t xml:space="preserve">……………………………………………………                 ………………………………………….     </w:t>
      </w:r>
    </w:p>
    <w:p w14:paraId="7EF0C6A3" w14:textId="77777777" w:rsidR="003E4513" w:rsidRDefault="003E4513" w:rsidP="003E4513">
      <w:pPr>
        <w:rPr>
          <w:rFonts w:cs="Arial"/>
        </w:rPr>
      </w:pPr>
    </w:p>
    <w:p w14:paraId="7EF0C6A4" w14:textId="77777777" w:rsidR="003E4513" w:rsidRDefault="003E4513" w:rsidP="003E4513">
      <w:pPr>
        <w:rPr>
          <w:rFonts w:cs="Arial"/>
          <w:b/>
        </w:rPr>
      </w:pPr>
      <w:r>
        <w:rPr>
          <w:rFonts w:cs="Arial"/>
          <w:b/>
        </w:rPr>
        <w:t xml:space="preserve">Head </w:t>
      </w:r>
      <w:r w:rsidR="002269B8">
        <w:rPr>
          <w:rFonts w:cs="Arial"/>
          <w:b/>
        </w:rPr>
        <w:t>of centre's</w:t>
      </w:r>
      <w:r>
        <w:rPr>
          <w:rFonts w:cs="Arial"/>
          <w:b/>
        </w:rPr>
        <w:t xml:space="preserve"> signature: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</w:t>
      </w:r>
      <w:r w:rsidR="002269B8">
        <w:rPr>
          <w:rFonts w:cs="Arial"/>
          <w:b/>
        </w:rPr>
        <w:tab/>
      </w:r>
      <w:r w:rsidR="002269B8">
        <w:rPr>
          <w:rFonts w:cs="Arial"/>
          <w:b/>
        </w:rPr>
        <w:tab/>
        <w:t xml:space="preserve">       </w:t>
      </w:r>
      <w:r>
        <w:rPr>
          <w:rFonts w:cs="Arial"/>
          <w:b/>
        </w:rPr>
        <w:t>Date:</w:t>
      </w:r>
    </w:p>
    <w:p w14:paraId="7EF0C6A5" w14:textId="77777777" w:rsidR="003E4513" w:rsidRDefault="003E4513" w:rsidP="003E4513">
      <w:pPr>
        <w:rPr>
          <w:rFonts w:cs="Arial"/>
          <w:b/>
        </w:rPr>
      </w:pPr>
    </w:p>
    <w:p w14:paraId="7EF0C6A6" w14:textId="13389853" w:rsidR="00AF1F01" w:rsidRDefault="003E4513">
      <w:pPr>
        <w:rPr>
          <w:rFonts w:cs="Arial"/>
        </w:rPr>
      </w:pPr>
      <w:r>
        <w:rPr>
          <w:rFonts w:cs="Arial"/>
        </w:rPr>
        <w:t xml:space="preserve">…………………………………………………….                ………………………………………….    </w:t>
      </w:r>
    </w:p>
    <w:p w14:paraId="7D385541" w14:textId="3DDF881A" w:rsidR="00C572F6" w:rsidRDefault="00C572F6">
      <w:pPr>
        <w:rPr>
          <w:rFonts w:cs="Arial"/>
        </w:rPr>
      </w:pPr>
    </w:p>
    <w:p w14:paraId="15B2C676" w14:textId="03E03140" w:rsidR="00C572F6" w:rsidRPr="00175678" w:rsidRDefault="00C572F6" w:rsidP="00C572F6">
      <w:pPr>
        <w:autoSpaceDE w:val="0"/>
        <w:autoSpaceDN w:val="0"/>
        <w:adjustRightInd w:val="0"/>
        <w:rPr>
          <w:rFonts w:eastAsiaTheme="minorHAnsi" w:cs="Arial"/>
          <w:szCs w:val="22"/>
          <w:highlight w:val="yellow"/>
        </w:rPr>
      </w:pPr>
      <w:r w:rsidRPr="00175678">
        <w:rPr>
          <w:rFonts w:eastAsiaTheme="minorHAnsi" w:cs="Arial"/>
          <w:color w:val="000000"/>
          <w:szCs w:val="22"/>
        </w:rPr>
        <w:t xml:space="preserve">The fieldwork statement must be </w:t>
      </w:r>
      <w:r w:rsidRPr="00175678">
        <w:rPr>
          <w:rFonts w:eastAsiaTheme="minorHAnsi" w:cs="Arial"/>
          <w:szCs w:val="22"/>
        </w:rPr>
        <w:t xml:space="preserve">submitted to </w:t>
      </w:r>
      <w:r w:rsidRPr="00311A56">
        <w:rPr>
          <w:rFonts w:eastAsiaTheme="minorHAnsi" w:cs="Arial"/>
          <w:szCs w:val="22"/>
        </w:rPr>
        <w:t xml:space="preserve">the subject support officer for Geology </w:t>
      </w:r>
      <w:hyperlink r:id="rId6" w:history="1">
        <w:r>
          <w:rPr>
            <w:rStyle w:val="Hyperlink"/>
          </w:rPr>
          <w:t>geology@eduqas.co.uk</w:t>
        </w:r>
      </w:hyperlink>
      <w:r>
        <w:t xml:space="preserve"> </w:t>
      </w:r>
      <w:r w:rsidRPr="00311A56">
        <w:rPr>
          <w:rFonts w:eastAsiaTheme="minorHAnsi" w:cs="Arial"/>
          <w:szCs w:val="22"/>
        </w:rPr>
        <w:t xml:space="preserve">at </w:t>
      </w:r>
      <w:r w:rsidRPr="00175678">
        <w:rPr>
          <w:rFonts w:eastAsiaTheme="minorHAnsi" w:cs="Arial"/>
          <w:szCs w:val="22"/>
        </w:rPr>
        <w:t xml:space="preserve">WJEC by 15 May of the year in </w:t>
      </w:r>
      <w:r>
        <w:rPr>
          <w:rFonts w:eastAsiaTheme="minorHAnsi" w:cs="Arial"/>
          <w:szCs w:val="22"/>
        </w:rPr>
        <w:t>which candidates receive their a</w:t>
      </w:r>
      <w:r w:rsidRPr="00175678">
        <w:rPr>
          <w:rFonts w:eastAsiaTheme="minorHAnsi" w:cs="Arial"/>
          <w:szCs w:val="22"/>
        </w:rPr>
        <w:t>ward.</w:t>
      </w:r>
    </w:p>
    <w:p w14:paraId="43752569" w14:textId="77777777" w:rsidR="00C572F6" w:rsidRPr="003E4513" w:rsidRDefault="00C572F6">
      <w:pPr>
        <w:rPr>
          <w:rFonts w:cs="Arial"/>
        </w:rPr>
      </w:pPr>
    </w:p>
    <w:sectPr w:rsidR="00C572F6" w:rsidRPr="003E4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13"/>
    <w:rsid w:val="001F78F2"/>
    <w:rsid w:val="002269B8"/>
    <w:rsid w:val="003E4513"/>
    <w:rsid w:val="00433984"/>
    <w:rsid w:val="005B35F0"/>
    <w:rsid w:val="0067609A"/>
    <w:rsid w:val="00695BBC"/>
    <w:rsid w:val="006F5CAF"/>
    <w:rsid w:val="00962E70"/>
    <w:rsid w:val="00AF1F01"/>
    <w:rsid w:val="00C572F6"/>
    <w:rsid w:val="00CD6CCB"/>
    <w:rsid w:val="00C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C61D"/>
  <w15:docId w15:val="{55CB2E70-4666-4C87-9283-21AF10EC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51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51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72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logy@eduqas.co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Kalam, Sinead</cp:lastModifiedBy>
  <cp:revision>2</cp:revision>
  <dcterms:created xsi:type="dcterms:W3CDTF">2019-01-03T15:26:00Z</dcterms:created>
  <dcterms:modified xsi:type="dcterms:W3CDTF">2019-01-03T15:26:00Z</dcterms:modified>
</cp:coreProperties>
</file>